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B702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14:paraId="7260AD8D" w14:textId="77777777"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EEF4A9" w14:textId="77777777"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14:paraId="472CA361" w14:textId="1310908C" w:rsidR="006932F0" w:rsidRPr="004960F8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960F8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="006932F0" w:rsidRPr="004960F8">
        <w:rPr>
          <w:rFonts w:ascii="Times New Roman" w:hAnsi="Times New Roman"/>
          <w:b/>
          <w:bCs/>
          <w:spacing w:val="-2"/>
          <w:sz w:val="24"/>
          <w:szCs w:val="24"/>
        </w:rPr>
        <w:t xml:space="preserve">er </w:t>
      </w:r>
      <w:r w:rsidRPr="004960F8"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 w:rsidR="006932F0" w:rsidRPr="004960F8">
        <w:rPr>
          <w:rFonts w:ascii="Times New Roman" w:hAnsi="Times New Roman"/>
          <w:b/>
          <w:bCs/>
          <w:spacing w:val="-2"/>
          <w:sz w:val="24"/>
          <w:szCs w:val="24"/>
        </w:rPr>
        <w:t>a gestione dell</w:t>
      </w:r>
      <w:r w:rsidR="004B40E7" w:rsidRPr="004960F8">
        <w:rPr>
          <w:rFonts w:ascii="Times New Roman" w:hAnsi="Times New Roman"/>
          <w:b/>
          <w:bCs/>
          <w:spacing w:val="-2"/>
          <w:sz w:val="24"/>
          <w:szCs w:val="24"/>
        </w:rPr>
        <w:t>’</w:t>
      </w:r>
      <w:r w:rsidR="006932F0" w:rsidRPr="004960F8">
        <w:rPr>
          <w:rFonts w:ascii="Times New Roman" w:hAnsi="Times New Roman"/>
          <w:b/>
          <w:bCs/>
          <w:spacing w:val="-2"/>
          <w:sz w:val="24"/>
          <w:szCs w:val="24"/>
        </w:rPr>
        <w:t>Orto Botanico Universitario</w:t>
      </w:r>
    </w:p>
    <w:p w14:paraId="16848B9F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14:paraId="75ED12E6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14:paraId="22FAEDFA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14:paraId="0F88635E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E58D4ED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ED88C0" w14:textId="4989705A" w:rsidR="0055457B" w:rsidRPr="00A710FB" w:rsidRDefault="0055457B" w:rsidP="001344A0">
      <w:pPr>
        <w:keepNext/>
        <w:widowControl w:val="0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6932F0" w:rsidRPr="00A710FB">
        <w:rPr>
          <w:rFonts w:ascii="Times New Roman" w:hAnsi="Times New Roman"/>
          <w:sz w:val="24"/>
          <w:szCs w:val="24"/>
        </w:rPr>
        <w:t>Manifestazione d</w:t>
      </w:r>
      <w:r w:rsidR="004B40E7">
        <w:rPr>
          <w:rFonts w:ascii="Times New Roman" w:hAnsi="Times New Roman"/>
          <w:sz w:val="24"/>
          <w:szCs w:val="24"/>
        </w:rPr>
        <w:t>’</w:t>
      </w:r>
      <w:r w:rsidR="006932F0" w:rsidRPr="00A710FB">
        <w:rPr>
          <w:rFonts w:ascii="Times New Roman" w:hAnsi="Times New Roman"/>
          <w:sz w:val="24"/>
          <w:szCs w:val="24"/>
        </w:rPr>
        <w:t>interesse per l</w:t>
      </w:r>
      <w:r w:rsidR="004B40E7">
        <w:rPr>
          <w:rFonts w:ascii="Times New Roman" w:hAnsi="Times New Roman"/>
          <w:sz w:val="24"/>
          <w:szCs w:val="24"/>
        </w:rPr>
        <w:t>’</w:t>
      </w:r>
      <w:r w:rsidR="006932F0" w:rsidRPr="00A710FB">
        <w:rPr>
          <w:rFonts w:ascii="Times New Roman" w:hAnsi="Times New Roman"/>
          <w:sz w:val="24"/>
          <w:szCs w:val="24"/>
        </w:rPr>
        <w:t>affidamento dell</w:t>
      </w:r>
      <w:r w:rsidR="004B40E7">
        <w:rPr>
          <w:rFonts w:ascii="Times New Roman" w:hAnsi="Times New Roman"/>
          <w:sz w:val="24"/>
          <w:szCs w:val="24"/>
        </w:rPr>
        <w:t>’</w:t>
      </w:r>
      <w:r w:rsidR="006932F0" w:rsidRPr="00A710FB">
        <w:rPr>
          <w:rFonts w:ascii="Times New Roman" w:hAnsi="Times New Roman"/>
          <w:sz w:val="24"/>
          <w:szCs w:val="24"/>
        </w:rPr>
        <w:t xml:space="preserve">incarico professionale </w:t>
      </w:r>
      <w:r w:rsidR="001344A0" w:rsidRPr="001344A0">
        <w:rPr>
          <w:rFonts w:ascii="Times New Roman" w:hAnsi="Times New Roman"/>
          <w:sz w:val="24"/>
          <w:szCs w:val="24"/>
        </w:rPr>
        <w:t xml:space="preserve">di collaborazione di natura occasionale di </w:t>
      </w:r>
      <w:r w:rsidR="00F013B7">
        <w:rPr>
          <w:rFonts w:ascii="Times New Roman" w:hAnsi="Times New Roman"/>
          <w:sz w:val="24"/>
          <w:szCs w:val="24"/>
        </w:rPr>
        <w:t>Medico competente</w:t>
      </w:r>
      <w:r w:rsidR="001344A0" w:rsidRPr="001344A0">
        <w:rPr>
          <w:rFonts w:ascii="Times New Roman" w:hAnsi="Times New Roman"/>
          <w:sz w:val="24"/>
          <w:szCs w:val="24"/>
        </w:rPr>
        <w:t xml:space="preserve"> ai sensi del</w:t>
      </w:r>
      <w:r w:rsidR="00F013B7">
        <w:rPr>
          <w:rFonts w:ascii="Times New Roman" w:hAnsi="Times New Roman"/>
          <w:sz w:val="24"/>
          <w:szCs w:val="24"/>
        </w:rPr>
        <w:t xml:space="preserve"> D</w:t>
      </w:r>
      <w:r w:rsidR="001344A0" w:rsidRPr="001344A0">
        <w:rPr>
          <w:rFonts w:ascii="Times New Roman" w:hAnsi="Times New Roman"/>
          <w:sz w:val="24"/>
          <w:szCs w:val="24"/>
        </w:rPr>
        <w:t>. L</w:t>
      </w:r>
      <w:r w:rsidR="00F013B7">
        <w:rPr>
          <w:rFonts w:ascii="Times New Roman" w:hAnsi="Times New Roman"/>
          <w:sz w:val="24"/>
          <w:szCs w:val="24"/>
        </w:rPr>
        <w:t>gs</w:t>
      </w:r>
      <w:r w:rsidR="00952F03">
        <w:rPr>
          <w:rFonts w:ascii="Times New Roman" w:hAnsi="Times New Roman"/>
          <w:sz w:val="24"/>
          <w:szCs w:val="24"/>
        </w:rPr>
        <w:t xml:space="preserve">. 81/08 del 9/04/2008 </w:t>
      </w:r>
    </w:p>
    <w:p w14:paraId="23A402F2" w14:textId="77777777"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</w:t>
      </w:r>
      <w:r w:rsidR="0055457B" w:rsidRPr="00A710FB">
        <w:rPr>
          <w:rFonts w:ascii="Times New Roman" w:hAnsi="Times New Roman"/>
          <w:sz w:val="24"/>
          <w:szCs w:val="24"/>
        </w:rPr>
        <w:t>ottoscritto.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6611C58B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e-mail ................................................</w:t>
      </w:r>
    </w:p>
    <w:p w14:paraId="52D45836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0FB">
        <w:rPr>
          <w:rFonts w:ascii="Times New Roman" w:hAnsi="Times New Roman"/>
          <w:sz w:val="24"/>
          <w:szCs w:val="24"/>
        </w:rPr>
        <w:t>pec</w:t>
      </w:r>
      <w:proofErr w:type="spellEnd"/>
      <w:r w:rsidRPr="00A710F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14:paraId="3748ECFB" w14:textId="77777777"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B8191A" w14:textId="17B5F638"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resenta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4B40E7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e per </w:t>
      </w:r>
      <w:r w:rsidR="00051355" w:rsidRPr="00A710FB">
        <w:rPr>
          <w:rFonts w:ascii="Times New Roman" w:hAnsi="Times New Roman"/>
          <w:b/>
          <w:bCs/>
          <w:sz w:val="24"/>
          <w:szCs w:val="24"/>
        </w:rPr>
        <w:t>l</w:t>
      </w:r>
      <w:r w:rsidR="004B40E7">
        <w:rPr>
          <w:rFonts w:ascii="Times New Roman" w:hAnsi="Times New Roman"/>
          <w:b/>
          <w:bCs/>
          <w:sz w:val="24"/>
          <w:szCs w:val="24"/>
        </w:rPr>
        <w:t>’</w:t>
      </w:r>
      <w:r w:rsidR="00051355" w:rsidRPr="00A710FB">
        <w:rPr>
          <w:rFonts w:ascii="Times New Roman" w:hAnsi="Times New Roman"/>
          <w:b/>
          <w:bCs/>
          <w:sz w:val="24"/>
          <w:szCs w:val="24"/>
        </w:rPr>
        <w:t>affidamento dell</w:t>
      </w:r>
      <w:r w:rsidR="004B40E7">
        <w:rPr>
          <w:rFonts w:ascii="Times New Roman" w:hAnsi="Times New Roman"/>
          <w:b/>
          <w:bCs/>
          <w:sz w:val="24"/>
          <w:szCs w:val="24"/>
        </w:rPr>
        <w:t>’</w:t>
      </w:r>
      <w:r w:rsidR="00051355" w:rsidRPr="00A710FB">
        <w:rPr>
          <w:rFonts w:ascii="Times New Roman" w:hAnsi="Times New Roman"/>
          <w:b/>
          <w:bCs/>
          <w:sz w:val="24"/>
          <w:szCs w:val="24"/>
        </w:rPr>
        <w:t>incarico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 in oggetto</w:t>
      </w:r>
    </w:p>
    <w:p w14:paraId="48A7AB99" w14:textId="77777777"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6EEC6A" w14:textId="14DDC6E2"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33D65" w:rsidRPr="00A710FB">
        <w:rPr>
          <w:rFonts w:ascii="Times New Roman" w:hAnsi="Times New Roman"/>
          <w:sz w:val="24"/>
          <w:szCs w:val="24"/>
        </w:rPr>
        <w:t>s.m.i.</w:t>
      </w:r>
      <w:proofErr w:type="spellEnd"/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A710FB">
        <w:rPr>
          <w:rFonts w:ascii="Times New Roman" w:hAnsi="Times New Roman"/>
          <w:sz w:val="24"/>
          <w:szCs w:val="24"/>
        </w:rPr>
        <w:t>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14:paraId="31708490" w14:textId="77777777"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9A4AEC" w14:textId="77777777"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14:paraId="6E392BEE" w14:textId="77777777"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572E64" w14:textId="77777777"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titolo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059B7F95" w14:textId="77777777"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A3505" w14:textId="77777777" w:rsidR="006932F0" w:rsidRPr="00264EA7" w:rsidRDefault="00A710FB" w:rsidP="00264EA7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14:paraId="2050DC02" w14:textId="3BFC0146" w:rsidR="00264EA7" w:rsidRPr="00F6696B" w:rsidRDefault="00264EA7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6696B">
        <w:rPr>
          <w:rFonts w:ascii="Times New Roman" w:hAnsi="Times New Roman"/>
          <w:sz w:val="24"/>
          <w:szCs w:val="24"/>
        </w:rPr>
        <w:t>capacità e requisiti professionali previsti dall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F6696B">
        <w:rPr>
          <w:rFonts w:ascii="Times New Roman" w:hAnsi="Times New Roman"/>
          <w:sz w:val="24"/>
          <w:szCs w:val="24"/>
        </w:rPr>
        <w:t xml:space="preserve">art. 32 del </w:t>
      </w:r>
      <w:proofErr w:type="spellStart"/>
      <w:r w:rsidRPr="00F6696B">
        <w:rPr>
          <w:rFonts w:ascii="Times New Roman" w:hAnsi="Times New Roman"/>
          <w:sz w:val="24"/>
          <w:szCs w:val="24"/>
        </w:rPr>
        <w:t>d.lgs</w:t>
      </w:r>
      <w:proofErr w:type="spellEnd"/>
      <w:r w:rsidRPr="00F6696B">
        <w:rPr>
          <w:rFonts w:ascii="Times New Roman" w:hAnsi="Times New Roman"/>
          <w:sz w:val="24"/>
          <w:szCs w:val="24"/>
        </w:rPr>
        <w:t xml:space="preserve"> 81/2008. </w:t>
      </w:r>
    </w:p>
    <w:p w14:paraId="5914EE60" w14:textId="4E352B51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cittadinanza italiana o di uno stato membro dell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Unione Europea;</w:t>
      </w:r>
    </w:p>
    <w:p w14:paraId="1309B4D1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godimento dei diritti civili e politici;</w:t>
      </w:r>
    </w:p>
    <w:p w14:paraId="766A6487" w14:textId="651A1B2D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essere libero professionista titolare di partita IVA o dipendente pubblico o privato, munito delle autorizzazioni da parte del datore di lavoro;</w:t>
      </w:r>
    </w:p>
    <w:p w14:paraId="6A9F8E7E" w14:textId="29C564DB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essere stato destituito o dispensato dall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impiego presso una Pubblica Amministrazione;</w:t>
      </w:r>
    </w:p>
    <w:p w14:paraId="062A76EE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essersi reso gravemente colpevole di false dichiarazioni nel fornire informazioni relative ai requisiti di ordine generale ed alla propria capacità tecnica;</w:t>
      </w:r>
    </w:p>
    <w:p w14:paraId="2621454E" w14:textId="6349B038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essere stato inibito per Legge o per provvedimento disciplinare all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esercizio della libera professione;</w:t>
      </w:r>
    </w:p>
    <w:p w14:paraId="656C87B1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aver abbandonato un incarico già affidato;</w:t>
      </w:r>
    </w:p>
    <w:p w14:paraId="0F9E80A6" w14:textId="46CD1B99" w:rsidR="00264EA7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aver assolto con puntualità e diligenza gli incarichi loro affidati;</w:t>
      </w:r>
    </w:p>
    <w:p w14:paraId="4EBA10A2" w14:textId="77777777"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 xml:space="preserve">di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14:paraId="531CF6C2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di essere in regola con i relativi versamenti;</w:t>
      </w:r>
    </w:p>
    <w:p w14:paraId="19335D80" w14:textId="6E3DEED0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lastRenderedPageBreak/>
        <w:t>di non trovarsi nelle cause di e</w:t>
      </w:r>
      <w:r w:rsidR="006932F0" w:rsidRPr="00264EA7">
        <w:rPr>
          <w:rFonts w:ascii="Times New Roman" w:hAnsi="Times New Roman"/>
          <w:sz w:val="24"/>
          <w:szCs w:val="24"/>
        </w:rPr>
        <w:t>sclusione di cui all</w:t>
      </w:r>
      <w:r w:rsidR="004B40E7">
        <w:rPr>
          <w:rFonts w:ascii="Times New Roman" w:hAnsi="Times New Roman"/>
          <w:sz w:val="24"/>
          <w:szCs w:val="24"/>
        </w:rPr>
        <w:t>’</w:t>
      </w:r>
      <w:r w:rsidR="006932F0" w:rsidRPr="00264EA7">
        <w:rPr>
          <w:rFonts w:ascii="Times New Roman" w:hAnsi="Times New Roman"/>
          <w:sz w:val="24"/>
          <w:szCs w:val="24"/>
        </w:rPr>
        <w:t xml:space="preserve">articolo 80 </w:t>
      </w:r>
      <w:r w:rsidRPr="00264EA7">
        <w:rPr>
          <w:rFonts w:ascii="Times New Roman" w:hAnsi="Times New Roman"/>
          <w:sz w:val="24"/>
          <w:szCs w:val="24"/>
        </w:rPr>
        <w:t>del decreto</w:t>
      </w:r>
      <w:r w:rsidR="00343053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legislativo n. 50</w:t>
      </w:r>
      <w:r w:rsidR="00F013B7">
        <w:rPr>
          <w:rFonts w:ascii="Times New Roman" w:hAnsi="Times New Roman"/>
          <w:sz w:val="24"/>
          <w:szCs w:val="24"/>
        </w:rPr>
        <w:t>/201</w:t>
      </w:r>
      <w:r w:rsidRPr="00264EA7">
        <w:rPr>
          <w:rFonts w:ascii="Times New Roman" w:hAnsi="Times New Roman"/>
          <w:sz w:val="24"/>
          <w:szCs w:val="24"/>
        </w:rPr>
        <w:t>6</w:t>
      </w:r>
      <w:r w:rsidR="00E7380F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7380F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14:paraId="6296B5FD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adempiere agli obblighi di cui al decreto legislativo n. 81/2008</w:t>
      </w:r>
      <w:r w:rsidR="00DA5254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A5254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14:paraId="4AD0977B" w14:textId="65B9354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</w:t>
      </w:r>
      <w:r w:rsidR="004B40E7">
        <w:rPr>
          <w:rFonts w:ascii="Times New Roman" w:hAnsi="Times New Roman"/>
          <w:sz w:val="24"/>
          <w:szCs w:val="24"/>
        </w:rPr>
        <w:t>’</w:t>
      </w:r>
      <w:r w:rsidR="00A710FB" w:rsidRPr="00264EA7">
        <w:rPr>
          <w:rFonts w:ascii="Times New Roman" w:hAnsi="Times New Roman"/>
          <w:sz w:val="24"/>
          <w:szCs w:val="24"/>
        </w:rPr>
        <w:t>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3F502B17" w14:textId="59F2293E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che non sussistono motivi ostativi all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esercizio della libera professione e all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accettazione di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incarichi affidati dalla Pubblica Amministrazione;</w:t>
      </w:r>
    </w:p>
    <w:p w14:paraId="0191F04B" w14:textId="5EB19BCF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</w:t>
      </w:r>
      <w:r w:rsidR="004B40E7">
        <w:rPr>
          <w:rFonts w:ascii="Times New Roman" w:hAnsi="Times New Roman"/>
          <w:sz w:val="24"/>
          <w:szCs w:val="24"/>
        </w:rPr>
        <w:t>’</w:t>
      </w:r>
      <w:r w:rsidR="004471ED" w:rsidRPr="00264EA7">
        <w:rPr>
          <w:rFonts w:ascii="Times New Roman" w:hAnsi="Times New Roman"/>
          <w:sz w:val="24"/>
          <w:szCs w:val="24"/>
        </w:rPr>
        <w:t>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 xml:space="preserve">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</w:t>
      </w:r>
      <w:r w:rsidR="004B40E7">
        <w:rPr>
          <w:rFonts w:ascii="Times New Roman" w:hAnsi="Times New Roman"/>
          <w:sz w:val="24"/>
          <w:szCs w:val="24"/>
        </w:rPr>
        <w:t>’</w:t>
      </w:r>
      <w:r w:rsidR="00A710FB" w:rsidRPr="00264EA7">
        <w:rPr>
          <w:rFonts w:ascii="Times New Roman" w:hAnsi="Times New Roman"/>
          <w:sz w:val="24"/>
          <w:szCs w:val="24"/>
        </w:rPr>
        <w:t>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eventuale affidamento di incarichi;</w:t>
      </w:r>
    </w:p>
    <w:p w14:paraId="56BC260A" w14:textId="1B58E30A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autorizzare, ai fini della trasmissione delle comunicazioni relative al presente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procedimento, 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utilizzo della posta elettronica certificata;</w:t>
      </w:r>
    </w:p>
    <w:p w14:paraId="0B0C41B4" w14:textId="02B9487E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</w:t>
      </w:r>
      <w:proofErr w:type="spellEnd"/>
      <w:r w:rsidRPr="00264EA7">
        <w:rPr>
          <w:rFonts w:ascii="Times New Roman" w:hAnsi="Times New Roman"/>
          <w:sz w:val="24"/>
          <w:szCs w:val="24"/>
        </w:rPr>
        <w:t>, esclusivamente nell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ambito del presente procedimento;</w:t>
      </w:r>
    </w:p>
    <w:p w14:paraId="70413CD4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14:paraId="11C771D3" w14:textId="49078C2D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consentire l</w:t>
      </w:r>
      <w:r w:rsidR="004B40E7">
        <w:rPr>
          <w:rFonts w:ascii="Times New Roman" w:hAnsi="Times New Roman"/>
          <w:sz w:val="24"/>
          <w:szCs w:val="24"/>
        </w:rPr>
        <w:t>’</w:t>
      </w:r>
      <w:r w:rsidRPr="00264EA7">
        <w:rPr>
          <w:rFonts w:ascii="Times New Roman" w:hAnsi="Times New Roman"/>
          <w:sz w:val="24"/>
          <w:szCs w:val="24"/>
        </w:rPr>
        <w:t>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>a dal D. lgs.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="004471ED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14:paraId="2B667934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14:paraId="154499A8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78CBD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196EE5CF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73040D" w14:textId="77777777"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14:paraId="2D6F3600" w14:textId="77777777"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1E775839" w14:textId="77777777"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63803B5A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4971D1D3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B553C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14:paraId="3251A083" w14:textId="72E2320A"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copia del documento di identità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14:paraId="00878089" w14:textId="296F3B64"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curriculum professionale sottoscritto</w:t>
      </w:r>
      <w:r w:rsidR="001A5C80">
        <w:rPr>
          <w:rFonts w:ascii="Times New Roman" w:hAnsi="Times New Roman"/>
          <w:sz w:val="24"/>
          <w:szCs w:val="24"/>
        </w:rPr>
        <w:t>.</w:t>
      </w:r>
    </w:p>
    <w:p w14:paraId="695AAB0F" w14:textId="77777777"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sectPr w:rsidR="004471ED" w:rsidRPr="00343053" w:rsidSect="00E34EC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962F" w14:textId="77777777" w:rsidR="004532E6" w:rsidRDefault="004532E6" w:rsidP="00146590">
      <w:pPr>
        <w:spacing w:after="0" w:line="240" w:lineRule="auto"/>
      </w:pPr>
      <w:r>
        <w:separator/>
      </w:r>
    </w:p>
  </w:endnote>
  <w:endnote w:type="continuationSeparator" w:id="0">
    <w:p w14:paraId="27669363" w14:textId="77777777" w:rsidR="004532E6" w:rsidRDefault="004532E6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9091" w14:textId="77777777" w:rsidR="00146590" w:rsidRDefault="0014659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BF4">
      <w:rPr>
        <w:noProof/>
      </w:rPr>
      <w:t>1</w:t>
    </w:r>
    <w:r>
      <w:fldChar w:fldCharType="end"/>
    </w:r>
  </w:p>
  <w:p w14:paraId="6A340C39" w14:textId="77777777"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E912" w14:textId="77777777" w:rsidR="004532E6" w:rsidRDefault="004532E6" w:rsidP="00146590">
      <w:pPr>
        <w:spacing w:after="0" w:line="240" w:lineRule="auto"/>
      </w:pPr>
      <w:r>
        <w:separator/>
      </w:r>
    </w:p>
  </w:footnote>
  <w:footnote w:type="continuationSeparator" w:id="0">
    <w:p w14:paraId="109FF200" w14:textId="77777777" w:rsidR="004532E6" w:rsidRDefault="004532E6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79219">
    <w:abstractNumId w:val="1"/>
  </w:num>
  <w:num w:numId="2" w16cid:durableId="1851068457">
    <w:abstractNumId w:val="3"/>
  </w:num>
  <w:num w:numId="3" w16cid:durableId="1086876530">
    <w:abstractNumId w:val="6"/>
  </w:num>
  <w:num w:numId="4" w16cid:durableId="1963731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744611">
    <w:abstractNumId w:val="7"/>
  </w:num>
  <w:num w:numId="6" w16cid:durableId="1914586234">
    <w:abstractNumId w:val="0"/>
  </w:num>
  <w:num w:numId="7" w16cid:durableId="1761439596">
    <w:abstractNumId w:val="5"/>
  </w:num>
  <w:num w:numId="8" w16cid:durableId="11706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7B"/>
    <w:rsid w:val="00002EAE"/>
    <w:rsid w:val="000208DC"/>
    <w:rsid w:val="00051355"/>
    <w:rsid w:val="00063D2C"/>
    <w:rsid w:val="001172D4"/>
    <w:rsid w:val="001344A0"/>
    <w:rsid w:val="00146590"/>
    <w:rsid w:val="00166A49"/>
    <w:rsid w:val="001A5C80"/>
    <w:rsid w:val="00264EA7"/>
    <w:rsid w:val="002751F2"/>
    <w:rsid w:val="00296B02"/>
    <w:rsid w:val="003211F6"/>
    <w:rsid w:val="00343053"/>
    <w:rsid w:val="003733F7"/>
    <w:rsid w:val="003C4C99"/>
    <w:rsid w:val="003D2BF4"/>
    <w:rsid w:val="00412E0E"/>
    <w:rsid w:val="00417161"/>
    <w:rsid w:val="004267B0"/>
    <w:rsid w:val="004471ED"/>
    <w:rsid w:val="004532E6"/>
    <w:rsid w:val="004960F8"/>
    <w:rsid w:val="004B40E7"/>
    <w:rsid w:val="004C6ADF"/>
    <w:rsid w:val="004F097E"/>
    <w:rsid w:val="004F2819"/>
    <w:rsid w:val="0055457B"/>
    <w:rsid w:val="005F0CE9"/>
    <w:rsid w:val="0066460E"/>
    <w:rsid w:val="006932F0"/>
    <w:rsid w:val="006E2929"/>
    <w:rsid w:val="00781DA7"/>
    <w:rsid w:val="007B336C"/>
    <w:rsid w:val="007E65AB"/>
    <w:rsid w:val="008E6E9E"/>
    <w:rsid w:val="00913E6F"/>
    <w:rsid w:val="00952F03"/>
    <w:rsid w:val="009E643A"/>
    <w:rsid w:val="00A710FB"/>
    <w:rsid w:val="00B33D65"/>
    <w:rsid w:val="00B900BF"/>
    <w:rsid w:val="00BF2949"/>
    <w:rsid w:val="00C40BCF"/>
    <w:rsid w:val="00C96E1F"/>
    <w:rsid w:val="00CE55BE"/>
    <w:rsid w:val="00D21581"/>
    <w:rsid w:val="00D73183"/>
    <w:rsid w:val="00DA5254"/>
    <w:rsid w:val="00DC3BDE"/>
    <w:rsid w:val="00E34ECC"/>
    <w:rsid w:val="00E7380F"/>
    <w:rsid w:val="00EC55EA"/>
    <w:rsid w:val="00F013B7"/>
    <w:rsid w:val="00F021FE"/>
    <w:rsid w:val="00F02876"/>
    <w:rsid w:val="00F07F40"/>
    <w:rsid w:val="00F5748F"/>
    <w:rsid w:val="00F6696B"/>
    <w:rsid w:val="00F87CF2"/>
    <w:rsid w:val="00FB273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2C3C"/>
  <w15:docId w15:val="{8C46ACAF-A344-42F8-B295-B664B1B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Fabio Ippolito</cp:lastModifiedBy>
  <cp:revision>2</cp:revision>
  <dcterms:created xsi:type="dcterms:W3CDTF">2024-01-08T07:24:00Z</dcterms:created>
  <dcterms:modified xsi:type="dcterms:W3CDTF">2024-01-08T07:24:00Z</dcterms:modified>
</cp:coreProperties>
</file>